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10^ Fiera Agricola e Zootecnica di Milanere - Domenica 26 ottobre 2025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Torna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domenica 26 ottobre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Fiera Agricola e Zootecnica di Milanere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che quest’anno festeggia la sua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decima edizione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Un traguardo importante per una manifestazione che, nel corso degli anni, è diventata punto di riferimento per il mondo agricolo e zootecnico della Valsusa, ma anche un’occasione di festa e riscoperta delle tradizioni per migliaia di visitatori.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 da tradizione, la giornata si aprirà con la transumanza dei capi di bestiame, che partiranno alle ore 8 da Villar Dora per arrivare intorno alle ore 10 a Milanere. Qui allevatori, agricoltori e artigiani animeranno le strade, trasformando la frazione di Almese in una vetrina a cielo aperto di prodotti tipici, capi di bestiame e artigianato locale. La giornata sarà arricchita inoltre da musica, danze, spettacoli, attività dedicate ai più piccoli e dalla tradizionale premiazione dei capi di bestiame della rassegna bovina.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“La Fiera Agricola e Zootecnica di Milanere è una manifestazione che racconta l’anima del nostro territorio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dichiara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Roberto Grassi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Assessore al Commercio, Fiere e Mercati del Comune di Almese -.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 questi dieci anni è cresciuta grazie all’impegno degli organizzatori, degli allevatori e degli agricoltori che vi partecipano con passione. È un’occasione preziosa per rafforzare il legame della comunità con la tradizione, e per valorizzare il lavoro e i prodotti locali. Invitiamo tutti a condividere con noi questa giornata di festa.”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Presidente del Comitato Fiera Agricola,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Marika Perlo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conclude: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“Il nostro impegno è quello di mantenere vive le tradizioni locali e farle conoscere anche alle nuove generazioni. La Fiera di Milanere nel tempo è diventata un appuntamento irrinunciabile per tutti, un'occasione speciale per la nostra comunità e un momento di condivisione che unisce agricoltori, artigiani e famiglie. Vedere ogni anno l’altissima partecipazione a questo evento e il sostegno della comunità ci rende orgogliosi."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fiera è organizzata dal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Comitato Fiera Agricola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 la collaborazione del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Distretto del Commercio “Monte Musinè”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 con il patrocinio dell’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Unione Montana Valle Susa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del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Comune di Almese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PROGRAMMA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Dalle ore 9:00 e per l’intera giornata: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Rassegna zootecnica razza bovina “barà-pustertaler”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Esposizione mezzi agricoli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Esposizione animali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Esposizione trattori d’epoca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Mercato dei prodotti del territorio e dell’artigianato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Mostra fotografica a cura del Gruppo fotografico “Amici ‘91”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Degustazione dei prodotti del territorio presso gli stand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Disponibilità di aree di ristorazione attrezzate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Dalle ore 9:30 alle ore 17:00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Musica itinerante con la “Tequila band”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Ore 14:30 - 16:30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Esibizione gruppo “Balli country”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Ore 10:00 - 15:00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Spettacolo cinofilo a cura di “Dog One Almese”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Ore 10:00 - 11:00 - 12:00 - 14:00 - 15:00 - 16:00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Spettacoli con il “Gruppo Sbandieratori della CIttà di Avigliana”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Ore 15:30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Premiazione capi di bestiame della rassegna bovina con la partecipazione di ARAP, COLDIRETTI e CIA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Per i più piccoli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Dalle ore 10:00 alle 13:00 e dalle ore 14:00 alle 17:30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“Fratelli Ochner”, due simpatici trampolieri con le loro spettacolari magie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Ore 11:00 - 15:00 - 16:30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Compagnia “TeatrAli Magikabula” delizierà il pubblico con le “Buffe storie animate” presso l’area cortile delle scuole elementari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Dalle ore 9:00 e per l’intera giornata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fatina Rebecca, un’abile truccabimbi sarà a disposizione del piccolo pubblico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“Giochi di un tempo” saranno una tappa d’obbligo per sfidare gli amici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pony de “La Prateria” saranno compagni di escursioni e attività nei prati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Scivolo gonfiabile gratuito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caso di maltempo la fiera sarà annullata, mentre i pranzi presso i ristoranti si terranno regolarmente.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informazioni: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comitatofieramilanere@gmail.com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tatofieramilane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toETAEBFhRTxcHml/FFkPacaA==">CgMxLjA4AHIhMUxYTmZPV1FiR0o2N1NfOThnbUJSWWdMS3I5c3FZNWZR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2025-10-13T19:58:00Z</dcterms:created>
  <dc:creator>Roberto Grassi</dc:creator>
</cp:coreProperties>
</file>